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2d01c9005b32ce959498aa62ce455d482e1493"/>
    <w:p>
      <w:pPr>
        <w:pStyle w:val="Heading3"/>
      </w:pPr>
      <w:r>
        <w:t xml:space="preserve">Достойный пример и надёжный тыл: в Департаменте ГОЧСиПБ отмечают День семьи, любви и верности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семьи, любви и верности работники ведомства и подведомственных учреждений рассказали о том, какой путь прошли, почему работа «затянула» раз и навсегда, как семья повлияла на выбор будущей профессии и помогает справляться со сложностями.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 Юрий Чванов и Алексей Шаргалин поделились историями спасательных династий.</w:t>
      </w:r>
      <w:r>
        <w:br/>
      </w:r>
      <w:r>
        <w:br/>
      </w:r>
      <w:r>
        <w:t xml:space="preserve">По стопам отца</w:t>
      </w:r>
    </w:p>
    <w:p>
      <w:pPr>
        <w:pStyle w:val="BodyText"/>
      </w:pPr>
      <w:r>
        <w:t xml:space="preserve">С 1998 Юрий Чванов трудился в пожарной охране столицы, занимаясь профилактикой пожарной безопасности на различных объектах. В 2007 году Юрий перешёл в Московскую городскую поисково-спасательную службу на водных объектах. Около года Юрий Александрович работал на должности спасателя, более 10 лет выполнял обязанности заместителя начальника станции «Кунцево», два года возглавлял поисково-спасательную станцию «Ленинские горы», а в 2021 года вернулся в коллектив поисково-станции «Кунцево» как руководитель. За время работы в качестве спасателя на воде Юрий Александрович спас более 15 человек.</w:t>
      </w:r>
    </w:p>
    <w:p>
      <w:pPr>
        <w:pStyle w:val="BodyText"/>
      </w:pPr>
      <w:r>
        <w:t xml:space="preserve">По словам спасателя, самый запоминающийся случай спасения для него — первый. Несмотря на то, что у Юрия Чванова был выходной, он ехал со станции, куда недавно устроился.</w:t>
      </w:r>
    </w:p>
    <w:p>
      <w:pPr>
        <w:pStyle w:val="BodyText"/>
      </w:pPr>
      <w:r>
        <w:t xml:space="preserve">«Ехал по набережной, там купались ребята, ныряли. Увидел, что что-то произошло, остановился, и когда спросил, что случилось, сказали, что у них утонул товарищ. Я нырнул, достал его и начал оказывать первую помощь», — вспоминает Юрий.</w:t>
      </w:r>
    </w:p>
    <w:p>
      <w:pPr>
        <w:pStyle w:val="BodyText"/>
      </w:pPr>
      <w:r>
        <w:t xml:space="preserve">Это не единственный случай, когда спасатель приходил на помощь людям в свободное от работы время. Находясь на отдыхе заграницей, Юрий заметил пловца, который из-за сильного волнения и подводного течения начал тонуть. Недолго думая, Юрий Чванов нырнул за ним и достал уже уходящего под воду человека на берег до прибытия спасателей.</w:t>
      </w:r>
    </w:p>
    <w:p>
      <w:pPr>
        <w:pStyle w:val="BodyText"/>
      </w:pPr>
      <w:r>
        <w:t xml:space="preserve">Пройдя путь от рядового спасателя до руководителя, Юрий Чванов усвоил, что отношения в коллективе должны быть основаны на доверии между подчинёнными и начальником.</w:t>
      </w:r>
    </w:p>
    <w:p>
      <w:pPr>
        <w:pStyle w:val="BodyText"/>
      </w:pPr>
      <w:r>
        <w:t xml:space="preserve">«Дисциплина так же важна, как и доверие, и слаженность работы в команде!», — добавляет начальник поисково-спасательной станции «Кунцево».</w:t>
      </w:r>
    </w:p>
    <w:p>
      <w:pPr>
        <w:pStyle w:val="BodyText"/>
      </w:pPr>
      <w:r>
        <w:t xml:space="preserve">Сын Юрия Даниил работает на поисково-спасательной станции «Левобережная» с 2020 года, попробовать себя в спасательном деле он решил по совету отца. На счету Даниила уже три спасённых человеческие жизни.</w:t>
      </w:r>
    </w:p>
    <w:p>
      <w:pPr>
        <w:pStyle w:val="BodyText"/>
      </w:pPr>
      <w:r>
        <w:t xml:space="preserve">«От отца, который является для меня примером, с детства слышал истории о спасении людей, поэтому, идя на обучение, понимал, чем конкретно буду заниматься. В нашей профессии необходимо быть бдительным. Например, пострадавший, борясь за жизнь, может схватить за снаряжение или выбить оборудование. Но поскольку ежегодно мы проходим обучение, то готовы к различным ситуациям», — рассказал Даниил.</w:t>
      </w:r>
    </w:p>
    <w:p>
      <w:pPr>
        <w:pStyle w:val="BodyText"/>
      </w:pPr>
      <w:r>
        <w:t xml:space="preserve">Спасатель на воде хорошо помнит своё волнение при первом погружении, помнит и первого спасённого: Даниилу тогда было 18 лет, пострадавшему, который решил переплыть реку — около 20.</w:t>
      </w:r>
    </w:p>
    <w:p>
      <w:pPr>
        <w:pStyle w:val="BodyText"/>
      </w:pPr>
      <w:r>
        <w:t xml:space="preserve">«Не могу сказать, что моё мировоззрение изменилось после того, как спас первого человека, морально и физически был к этому готов. Просто стал уверенней и спасая во второй, в третий раз знал, что меня может ожидать, что конкретно нужно делать», — поделился Даниил.</w:t>
      </w:r>
    </w:p>
    <w:p>
      <w:pPr>
        <w:pStyle w:val="BodyText"/>
      </w:pPr>
      <w:r>
        <w:t xml:space="preserve">Даниил считаем, что спасателем рождаются, а не становятся. Поэтому очень важно прислушиваться к себе.</w:t>
      </w:r>
    </w:p>
    <w:p>
      <w:pPr>
        <w:pStyle w:val="BodyText"/>
      </w:pPr>
      <w:r>
        <w:t xml:space="preserve">«Если понимаешь, что ради спасения человека готов прыгнуть в воду или полезть в огонь, что готов рисковать собственной жизнью ради другого человека, тогда обязательно стоит попробовать», — отметил Даниил Чванов.</w:t>
      </w:r>
    </w:p>
    <w:p>
      <w:pPr>
        <w:pStyle w:val="BodyText"/>
      </w:pPr>
      <w:r>
        <w:t xml:space="preserve">Сейчас у спасателей на воде самый «жаркий» сезон. В июне Даниил и его коллега Сергей спасли молодого человека, нырнувшего в водоём в неположенном месте и получившего травму. В ближайших профессиональных планах у Чванова-младшего повышение мастерства и сдача нормативов на спасателя третьего класса.</w:t>
      </w:r>
    </w:p>
    <w:p>
      <w:pPr>
        <w:pStyle w:val="BodyText"/>
      </w:pPr>
      <w:r>
        <w:t xml:space="preserve">В семье Чвановых подрастает второй сын, сейчас ему 14. Юрий Александрович говорит, что профессия спасателя, которую выбрали папа и брат, его интересует, поэтому он надеется, что их спасательная династия продолжится.</w:t>
      </w:r>
    </w:p>
    <w:p>
      <w:pPr>
        <w:pStyle w:val="BodyText"/>
      </w:pPr>
      <w:r>
        <w:t xml:space="preserve">Алексей Шаргалин, заместитель начальника поисково-спасательной станции «Строгино», как и Даниил, пришёл в поисково-спасательную службу на водных объектах после службы в армии, вдохновившись примером отца.</w:t>
      </w:r>
    </w:p>
    <w:p>
      <w:pPr>
        <w:pStyle w:val="BodyText"/>
      </w:pPr>
      <w:r>
        <w:t xml:space="preserve">«В детстве у меня было много интересов, занимался разными видами спорта, даже думал о профессии лётчика или военного. Пилотом и военным не стал, но вот любовь к спорту осталась. Это очень помогает, ведь когда надо сдавать физические нормативы, я не переживаю — активный образ жизни помогает быть в форме», — говорит Алексей.</w:t>
      </w:r>
    </w:p>
    <w:p>
      <w:pPr>
        <w:pStyle w:val="BodyText"/>
      </w:pPr>
      <w:r>
        <w:t xml:space="preserve">Отец Алексея Георгий Шаргалин много лет работает в поисково-спасательной службе на водных объектах, причём на одной поисково-спасательной станции — пришёл на должность спасателя на станцию «Терлецкая» и дорос до начальника этой же станции. Общий стаж Георгия составляет более 20 лет. В зоне ответственности спасательной станции отца Алексей бывал с детства, наблюдал за работой спасателей.</w:t>
      </w:r>
    </w:p>
    <w:p>
      <w:pPr>
        <w:pStyle w:val="BodyText"/>
      </w:pPr>
      <w:r>
        <w:t xml:space="preserve">«На моих глазах помогали людям, и я понял, как важна роль спасателя — оказаться в нужном месте в нужное время. Конечно, эта благородная профессия меня привлекла», — делится Алексей Шаргалин.</w:t>
      </w:r>
    </w:p>
    <w:p>
      <w:pPr>
        <w:pStyle w:val="BodyText"/>
      </w:pPr>
      <w:r>
        <w:t xml:space="preserve">Восемь лет Алексей трудился на должности спасателя, получил специализации «водолаз» и «судоводитель», после чего стал заместителем начальника поисково-спасательной станции «Косино», отработав там год, пришёл в штат станции «Строгино». За год в Косино Алексей успел отладить рабочие процессы под себя.</w:t>
      </w:r>
    </w:p>
    <w:p>
      <w:pPr>
        <w:pStyle w:val="BodyText"/>
      </w:pPr>
      <w:r>
        <w:t xml:space="preserve">«Здесь, на станции «Строгино», более обширная зона ответственности, и, соответственно, происходит больше ситуаций, требующих определённого набора компетенций от руководителя, также на территории подразделения регулярно проходят различные мероприятия — обучение добровольных спасателей и их четвероногих помощников, экскурсии для ребят из проекта «PROгероев» и школьников нашего района, профессиональные конкурсы. Такая активная общественная жизнь для меня в новинку, но она открывает возможности для развития», — говорит о профессиональном росте Алексей.</w:t>
      </w:r>
    </w:p>
    <w:p>
      <w:pPr>
        <w:pStyle w:val="BodyText"/>
      </w:pPr>
      <w:r>
        <w:t xml:space="preserve">По словам Алексея Шаргалина, заместитель начальника станции отнюдь не сидит в кабинете. Являясь спасателем-водолазом, Алексей часто выходит на патрулирования зоны ответственности, особенно когда необходимо усиление дежурной смены: в жаркие и праздничные дни.</w:t>
      </w:r>
    </w:p>
    <w:p>
      <w:pPr>
        <w:pStyle w:val="BodyText"/>
      </w:pPr>
      <w:r>
        <w:t xml:space="preserve">В работе спасателя на воде важно оперативно реагировать на происшествия. Иногда спасение занимает считанные секунды.</w:t>
      </w:r>
    </w:p>
    <w:p>
      <w:pPr>
        <w:pStyle w:val="BodyText"/>
      </w:pPr>
      <w:r>
        <w:t xml:space="preserve">«Буквально в этом месяце коллеги спасли человека — он заплыл на середину водоёма. Спасатели обратили внимание на странные движения пловца, когда подошли к нему на катере, он начал уходить под воду», — рассказывает спасатель.</w:t>
      </w:r>
      <w:r>
        <w:br/>
      </w:r>
      <w:r>
        <w:br/>
      </w:r>
      <w:r>
        <w:t xml:space="preserve">Как объясняет работник поисково-спасательной станции, помимо желания быть спасателем, важно оставаться профпригодным: иметь хорошие навыки плавания, водолазную подготовку.</w:t>
      </w:r>
    </w:p>
    <w:p>
      <w:pPr>
        <w:pStyle w:val="BodyText"/>
      </w:pPr>
      <w:r>
        <w:t xml:space="preserve">«Мы тренируемся в течение всего года, чтобы быть готовыми пойти за человеком в воду в любое время года, при любых условиях», — рассказывает о своей работе Алексей.</w:t>
      </w:r>
    </w:p>
    <w:p>
      <w:pPr>
        <w:pStyle w:val="BodyText"/>
      </w:pPr>
      <w:r>
        <w:t xml:space="preserve">Самые распространённые происшествия в практике Алексея — отдыхающие, переплывающие водоём на спор, много и тех, кто, не умея плавать, на свой страх и риск выбирает в качестве плавательного средства пластиковые бутылки.</w:t>
      </w:r>
    </w:p>
    <w:p>
      <w:pPr>
        <w:pStyle w:val="BodyText"/>
      </w:pPr>
      <w:r>
        <w:t xml:space="preserve">«Есть у нас, как у кинологов, свои «потеряшки». Люди, отдыхая с компанией, уходят или уплывают на плавательных средствах, не взяв телефон и не предупредив товарищей. Последние уверены, что именно этот человек так поступить не мог, а значит с ним точно случилась беда. Дежурная смена спасателей начинает поиск, во время которого потерявшийся человек благополучно возвращается к друзьям или родственникам. Недавно был случай: оперативный дежурный объявил, что поступило обращение от мужчины — его дочка уплыла без телефона на сап-борде, он ждал её до темноты, но она не вернулась. Мы проверили всю акваторию и береговую линию, но не нашли ни девушку, ни плавсредство. Позднее её обнаружили живую и невредимую на берегу», — рассказывает спасатель.</w:t>
      </w:r>
    </w:p>
    <w:p>
      <w:pPr>
        <w:pStyle w:val="BodyText"/>
      </w:pPr>
      <w:r>
        <w:t xml:space="preserve">Говоря о сложностях, с которыми приходится сталкиваться, работник поисково-спасательной станции отмечает погодные условия — спасатели должны находится на воде в сильную жару, дождь, при сильном ветре и снеге. Непросто бывает и при проведении профилактической работы: отдыхающие не всегда понимают, что спасатели хотят уберечь их от беды, а не помешать отдыху у водоёма.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«В плане профессионального развития не загадываю далеко. Если пойму, что достиг на своей должности максимума, тогда, можно будет думать о дальнейшем росте, например, попробовать себя в должности начальника станции», — отмечает Алексей.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4/2fzcrl9rxsx0ov04cuzgxyp0k4sjiequ/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4420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4/pat7o611acidtrcwzspvbt44m0q7xypw/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44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6/71ovbl016fpi1gs6x8r1rt602quc114q/0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http://mgpss.mos.ru/presscenter/news/detail/10968288.html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96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96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2025-01-23T18:32:19Z</dcterms:created>
  <dcterms:modified xsi:type="dcterms:W3CDTF">2025-01-23T18:32:19Z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